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3B025F7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813988">
        <w:rPr>
          <w:rFonts w:ascii="Trebuchet MS" w:hAnsi="Trebuchet MS"/>
          <w:b/>
          <w:bCs/>
          <w:sz w:val="44"/>
          <w:szCs w:val="44"/>
        </w:rPr>
        <w:t>AMIENS PICARDIE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29FF9B71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CD12B2">
        <w:rPr>
          <w:rFonts w:ascii="Trebuchet MS" w:hAnsi="Trebuchet MS"/>
          <w:sz w:val="24"/>
          <w:szCs w:val="24"/>
        </w:rPr>
        <w:t>23 mois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7AD2F40" w:rsidR="006B2A3B" w:rsidRPr="00A87949" w:rsidRDefault="00813988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C78CEF1" w:rsidR="00126A40" w:rsidRPr="00A87949" w:rsidRDefault="0081398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BOULANGER Valérie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79305C34" w:rsidR="00126A40" w:rsidRPr="00A87949" w:rsidRDefault="00CD7B8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LECLERCQ Stéphane 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5FD87BC" w:rsidR="00126A40" w:rsidRPr="00A87949" w:rsidRDefault="0081398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Approvisionneur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81252FD" w:rsidR="00126A40" w:rsidRPr="00A87949" w:rsidRDefault="00CD7B8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en restauration</w:t>
            </w:r>
          </w:p>
        </w:tc>
      </w:tr>
      <w:tr w:rsidR="00813988" w:rsidRPr="00A87949" w14:paraId="13B3AB10" w14:textId="77777777" w:rsidTr="00D34D2E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813988" w:rsidRPr="00A87949" w:rsidRDefault="0081398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89B6" w14:textId="37AA6534" w:rsidR="00813988" w:rsidRPr="00813988" w:rsidRDefault="00813988" w:rsidP="0081398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CHU Amiens Picardie</w:t>
            </w:r>
          </w:p>
          <w:p w14:paraId="72A600C0" w14:textId="77777777" w:rsidR="00813988" w:rsidRPr="00813988" w:rsidRDefault="00813988" w:rsidP="0081398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Rue du Professeur Christian Cabrol</w:t>
            </w:r>
          </w:p>
          <w:p w14:paraId="2730BC47" w14:textId="6577CCD8" w:rsidR="00813988" w:rsidRPr="00A87949" w:rsidRDefault="00813988" w:rsidP="0081398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80000 AMIENS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D3D0B00" w:rsidR="00126A40" w:rsidRPr="00A87949" w:rsidRDefault="00EE1EF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03.22.08.85.9</w:t>
            </w:r>
            <w:r w:rsidR="00813988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34F59B1E" w:rsidR="00126A40" w:rsidRPr="00A87949" w:rsidRDefault="0081398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03.22.08.86.06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0F32635" w:rsidR="00126A40" w:rsidRPr="00A87949" w:rsidRDefault="003E01B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813988" w:rsidRPr="002638F3">
                <w:rPr>
                  <w:rStyle w:val="Lienhypertexte"/>
                  <w:rFonts w:ascii="Trebuchet MS" w:hAnsi="Trebuchet MS"/>
                  <w:sz w:val="24"/>
                  <w:szCs w:val="24"/>
                </w:rPr>
                <w:t>Boulanger.valerie@chu-amiens.fr</w:t>
              </w:r>
            </w:hyperlink>
            <w:r w:rsidR="00813988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2651C72" w:rsidR="00126A40" w:rsidRPr="00A87949" w:rsidRDefault="003E01B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813988" w:rsidRPr="002638F3">
                <w:rPr>
                  <w:rStyle w:val="Lienhypertexte"/>
                  <w:rFonts w:ascii="Trebuchet MS" w:hAnsi="Trebuchet MS"/>
                  <w:sz w:val="24"/>
                  <w:szCs w:val="24"/>
                </w:rPr>
                <w:t>Leclercq.stephane@chu-amiens.fr</w:t>
              </w:r>
            </w:hyperlink>
            <w:r w:rsidR="00813988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813988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4CD0" w14:textId="77777777" w:rsidR="00813988" w:rsidRPr="00813988" w:rsidRDefault="00813988" w:rsidP="0081398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CHU Amiens Picardie</w:t>
            </w:r>
          </w:p>
          <w:p w14:paraId="0114B470" w14:textId="77777777" w:rsidR="00813988" w:rsidRPr="00813988" w:rsidRDefault="00813988" w:rsidP="00813988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Rue du Professeur Christian Cabrol</w:t>
            </w:r>
          </w:p>
          <w:p w14:paraId="268BC32E" w14:textId="125ADD52" w:rsidR="00D325B6" w:rsidRPr="00A87949" w:rsidRDefault="00813988" w:rsidP="00813988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80000 AMIENS</w:t>
            </w:r>
          </w:p>
        </w:tc>
      </w:tr>
      <w:tr w:rsidR="00D325B6" w:rsidRPr="00A87949" w14:paraId="4C61AC76" w14:textId="77777777" w:rsidTr="00813988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8681EC7" w:rsidR="00D325B6" w:rsidRPr="00A87949" w:rsidRDefault="00813988" w:rsidP="00813988">
            <w:pPr>
              <w:jc w:val="center"/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268 000 148 00125</w:t>
            </w:r>
          </w:p>
        </w:tc>
      </w:tr>
      <w:tr w:rsidR="000D107E" w:rsidRPr="00A87949" w14:paraId="62EB6946" w14:textId="77777777" w:rsidTr="00813988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813988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  <w:highlight w:val="yellow"/>
              </w:rPr>
            </w:pPr>
            <w:r w:rsidRPr="008434A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813988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017C0E6" w:rsidR="000D107E" w:rsidRPr="00A87949" w:rsidRDefault="00813988" w:rsidP="0081398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GEF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6384220A" w:rsidR="008434A9" w:rsidRPr="00A87949" w:rsidRDefault="008434A9" w:rsidP="008434A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FR48268000148</w:t>
            </w:r>
          </w:p>
        </w:tc>
      </w:tr>
      <w:tr w:rsidR="00813988" w:rsidRPr="00A87949" w14:paraId="236125B8" w14:textId="77777777" w:rsidTr="00813988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813988" w:rsidRPr="00A87949" w:rsidRDefault="00813988" w:rsidP="00813988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813988" w:rsidRPr="00A87949" w:rsidRDefault="00813988" w:rsidP="00813988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8CFDF64" w:rsidR="00813988" w:rsidRPr="00A87949" w:rsidRDefault="00813988" w:rsidP="008139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BOULANGER Valérie (</w:t>
            </w:r>
            <w:hyperlink r:id="rId10" w:history="1">
              <w:r w:rsidRPr="00813988">
                <w:rPr>
                  <w:rStyle w:val="Lienhypertexte"/>
                  <w:rFonts w:ascii="Trebuchet MS" w:hAnsi="Trebuchet MS"/>
                  <w:sz w:val="24"/>
                  <w:szCs w:val="24"/>
                </w:rPr>
                <w:t>boulanger.valerie@chu-amiens.fr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813988">
              <w:rPr>
                <w:rFonts w:ascii="Trebuchet MS" w:hAnsi="Trebuchet MS"/>
                <w:sz w:val="24"/>
                <w:szCs w:val="24"/>
              </w:rPr>
              <w:t>/ 03.22.08.85.92)</w:t>
            </w:r>
          </w:p>
        </w:tc>
      </w:tr>
      <w:tr w:rsidR="00813988" w:rsidRPr="00A87949" w14:paraId="585DB207" w14:textId="77777777" w:rsidTr="00813988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813988" w:rsidRPr="00A87949" w:rsidRDefault="00813988" w:rsidP="00813988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813988" w:rsidRPr="00A87949" w:rsidRDefault="00813988" w:rsidP="00813988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60FE6209" w:rsidR="00813988" w:rsidRPr="00A87949" w:rsidRDefault="00813988" w:rsidP="00C80BF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813988">
              <w:rPr>
                <w:rFonts w:ascii="Trebuchet MS" w:hAnsi="Trebuchet MS"/>
                <w:sz w:val="24"/>
                <w:szCs w:val="24"/>
              </w:rPr>
              <w:t>Centre Facturier (</w:t>
            </w:r>
            <w:hyperlink r:id="rId11" w:history="1">
              <w:r w:rsidRPr="002638F3">
                <w:rPr>
                  <w:rStyle w:val="Lienhypertexte"/>
                  <w:rFonts w:ascii="Trebuchet MS" w:hAnsi="Trebuchet MS"/>
                  <w:sz w:val="24"/>
                  <w:szCs w:val="24"/>
                </w:rPr>
                <w:t>centrefacturier-alimentation@chu-amiens.fr</w:t>
              </w:r>
            </w:hyperlink>
            <w:r w:rsidRPr="00813988">
              <w:rPr>
                <w:rStyle w:val="Lienhypertexte"/>
                <w:rFonts w:ascii="Trebuchet MS" w:hAnsi="Trebuchet MS"/>
                <w:sz w:val="24"/>
                <w:szCs w:val="24"/>
              </w:rPr>
              <w:t>)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E01B7">
        <w:rPr>
          <w:rFonts w:ascii="Trebuchet MS" w:hAnsi="Trebuchet MS"/>
          <w:sz w:val="24"/>
          <w:szCs w:val="24"/>
        </w:rPr>
      </w:r>
      <w:r w:rsidR="003E01B7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E01B7">
        <w:rPr>
          <w:rFonts w:ascii="Trebuchet MS" w:hAnsi="Trebuchet MS"/>
          <w:sz w:val="24"/>
          <w:szCs w:val="24"/>
        </w:rPr>
      </w:r>
      <w:r w:rsidR="003E01B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3E01B7">
        <w:rPr>
          <w:rFonts w:ascii="Trebuchet MS" w:hAnsi="Trebuchet MS"/>
          <w:b/>
          <w:sz w:val="24"/>
          <w:szCs w:val="24"/>
        </w:rPr>
      </w:r>
      <w:r w:rsidR="003E01B7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E01B7">
        <w:rPr>
          <w:rFonts w:ascii="Trebuchet MS" w:hAnsi="Trebuchet MS"/>
          <w:sz w:val="24"/>
          <w:szCs w:val="24"/>
        </w:rPr>
      </w:r>
      <w:r w:rsidR="003E01B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0DE9357A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264CF0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264CF0">
        <w:rPr>
          <w:rFonts w:ascii="Trebuchet MS" w:hAnsi="Trebuchet MS"/>
          <w:sz w:val="24"/>
          <w:szCs w:val="24"/>
        </w:rPr>
        <w:instrText xml:space="preserve"> FORMCHECKBOX </w:instrText>
      </w:r>
      <w:r w:rsidR="003E01B7">
        <w:rPr>
          <w:rFonts w:ascii="Trebuchet MS" w:hAnsi="Trebuchet MS"/>
          <w:sz w:val="24"/>
          <w:szCs w:val="24"/>
        </w:rPr>
      </w:r>
      <w:r w:rsidR="003E01B7">
        <w:rPr>
          <w:rFonts w:ascii="Trebuchet MS" w:hAnsi="Trebuchet MS"/>
          <w:sz w:val="24"/>
          <w:szCs w:val="24"/>
        </w:rPr>
        <w:fldChar w:fldCharType="separate"/>
      </w:r>
      <w:r w:rsidR="00264CF0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813988">
        <w:rPr>
          <w:rFonts w:ascii="Trebuchet MS" w:hAnsi="Trebuchet MS"/>
          <w:sz w:val="24"/>
          <w:szCs w:val="24"/>
        </w:rPr>
        <w:t>Dématérialisation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244"/>
        <w:gridCol w:w="2694"/>
        <w:gridCol w:w="5103"/>
      </w:tblGrid>
      <w:tr w:rsidR="0093497E" w:rsidRPr="00A87949" w14:paraId="04BA9F91" w14:textId="77777777" w:rsidTr="00EE1EFE">
        <w:trPr>
          <w:trHeight w:val="624"/>
        </w:trPr>
        <w:tc>
          <w:tcPr>
            <w:tcW w:w="2694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0F5825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0F5825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0F5825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0F5825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Si jour(s) de livraison souhaités,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EE1EFE">
        <w:trPr>
          <w:trHeight w:val="1816"/>
        </w:trPr>
        <w:tc>
          <w:tcPr>
            <w:tcW w:w="2694" w:type="dxa"/>
            <w:vAlign w:val="center"/>
          </w:tcPr>
          <w:p w14:paraId="06883AE5" w14:textId="39F0A2A6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0F5825">
              <w:rPr>
                <w:rFonts w:ascii="Trebuchet MS" w:hAnsi="Trebuchet MS"/>
              </w:rPr>
              <w:t>Volaille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62BF7B1D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13988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13988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22"/>
                <w:szCs w:val="18"/>
              </w:rPr>
            </w:r>
            <w:r w:rsidR="003E01B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813988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813988">
              <w:rPr>
                <w:rFonts w:ascii="Trebuchet MS" w:hAnsi="Trebuchet MS" w:cs="Arial"/>
                <w:sz w:val="22"/>
                <w:szCs w:val="18"/>
              </w:rPr>
              <w:t xml:space="preserve">3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22"/>
                <w:szCs w:val="18"/>
              </w:rPr>
            </w:r>
            <w:r w:rsidR="003E01B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22"/>
                <w:szCs w:val="18"/>
              </w:rPr>
            </w:r>
            <w:r w:rsidR="003E01B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22"/>
                <w:szCs w:val="18"/>
              </w:rPr>
            </w:r>
            <w:r w:rsidR="003E01B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0B889A64" w:rsidR="0093497E" w:rsidRPr="00A87949" w:rsidRDefault="000F5825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Lundi, mercredi,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66E2DFCC" w:rsidR="0093497E" w:rsidRPr="00A87949" w:rsidRDefault="00813988" w:rsidP="00813988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2BF9C558" w:rsidR="00414D3B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8147A5E" w14:textId="34A720DF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AA4D1BF" w14:textId="700F51D8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6C3B3EC" w14:textId="6CDA204D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7161353" w14:textId="74F0199C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3A137A4C" w14:textId="18477C92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982A10B" w14:textId="7368D8B8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84EEDC0" w14:textId="2703AF99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3745A0C" w14:textId="31AF538E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E253638" w14:textId="649DCEB2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50F6007" w14:textId="09E3AC76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7E5BDC04" w14:textId="25148BA7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03E456F" w14:textId="0FFA7CE8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79691FF" w14:textId="066BA295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A48D16B" w14:textId="0696E4EB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5D8C630" w14:textId="48380FD4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9C4238A" w14:textId="649431B5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443DF06" w14:textId="5ACF9CBB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69BC8A92" w14:textId="011CFEAD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062DB15" w14:textId="7B7BA339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131AAE8" w14:textId="79766104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D74D562" w14:textId="162ADF0E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5BBD662" w14:textId="121C2D38" w:rsidR="00CD12B2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DFF78FC" w14:textId="77777777" w:rsidR="00CD12B2" w:rsidRPr="00A87949" w:rsidRDefault="00CD12B2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lastRenderedPageBreak/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Pr="000F5825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0F5825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>TAILLE VEHICULES</w:t>
            </w:r>
            <w:r w:rsidR="00414D3B"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0F5825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2E3CA20D" w:rsidR="007358E8" w:rsidRPr="00A87949" w:rsidRDefault="0081398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AMIENS PICARDIE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BD7E" w14:textId="42DDD93F" w:rsidR="007358E8" w:rsidRDefault="00CD7B80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UCPA Magasin Alimentaire</w:t>
            </w:r>
          </w:p>
          <w:p w14:paraId="06AE3386" w14:textId="77777777" w:rsidR="00813988" w:rsidRDefault="0081398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30 Avenue de la Croix Jourdain</w:t>
            </w:r>
          </w:p>
          <w:p w14:paraId="1E771BA8" w14:textId="64A074D6" w:rsidR="00813988" w:rsidRPr="00A87949" w:rsidRDefault="0081398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80000 AMIENS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A19E318" w:rsidR="007358E8" w:rsidRPr="00A87949" w:rsidRDefault="00813988" w:rsidP="00264CF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6H00 – 1</w:t>
            </w:r>
            <w:r w:rsidR="00264CF0">
              <w:rPr>
                <w:rFonts w:ascii="Trebuchet MS" w:hAnsi="Trebuchet MS"/>
                <w:sz w:val="24"/>
                <w:szCs w:val="24"/>
              </w:rPr>
              <w:t>1</w:t>
            </w:r>
            <w:r>
              <w:rPr>
                <w:rFonts w:ascii="Trebuchet MS" w:hAnsi="Trebuchet MS"/>
                <w:sz w:val="24"/>
                <w:szCs w:val="24"/>
              </w:rPr>
              <w:t>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5F2295E5" w:rsidR="007358E8" w:rsidRPr="00A87949" w:rsidRDefault="0081398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18"/>
                <w:szCs w:val="18"/>
              </w:rPr>
            </w:r>
            <w:r w:rsidR="003E01B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18"/>
                <w:szCs w:val="18"/>
              </w:rPr>
            </w:r>
            <w:r w:rsidR="003E01B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15B490AF" w:rsidR="007358E8" w:rsidRPr="00A87949" w:rsidRDefault="0081398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Quai Niveleur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305B5D6D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813988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13988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18"/>
                <w:szCs w:val="18"/>
              </w:rPr>
            </w:r>
            <w:r w:rsidR="003E01B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813988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01B7">
              <w:rPr>
                <w:rFonts w:ascii="Trebuchet MS" w:hAnsi="Trebuchet MS" w:cs="Arial"/>
                <w:sz w:val="18"/>
                <w:szCs w:val="18"/>
              </w:rPr>
            </w:r>
            <w:r w:rsidR="003E01B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35AFC51B" w:rsidR="007358E8" w:rsidRPr="00A87949" w:rsidRDefault="000F5825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Palettes EUROPE </w:t>
            </w:r>
          </w:p>
        </w:tc>
      </w:tr>
    </w:tbl>
    <w:p w14:paraId="55D9FA77" w14:textId="684E665D" w:rsidR="00E155FA" w:rsidRPr="00A87949" w:rsidRDefault="00E155FA" w:rsidP="00880080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3"/>
        <w:gridCol w:w="1655"/>
        <w:gridCol w:w="1725"/>
        <w:gridCol w:w="3633"/>
        <w:gridCol w:w="1929"/>
        <w:gridCol w:w="5103"/>
      </w:tblGrid>
      <w:tr w:rsidR="009841E7" w:rsidRPr="00A87949" w14:paraId="283E89B1" w14:textId="77777777" w:rsidTr="00D72A5A">
        <w:trPr>
          <w:trHeight w:val="630"/>
        </w:trPr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D72A5A">
        <w:trPr>
          <w:trHeight w:val="379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14D9030F" w:rsidR="009841E7" w:rsidRPr="00A87949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CHU AMIENS PICARDIE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641CED5" w:rsidR="009841E7" w:rsidRPr="00A87949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DOLE Emilie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3A802980" w:rsidR="009841E7" w:rsidRPr="00A87949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de restauration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606F3426" w:rsidR="009841E7" w:rsidRPr="00A87949" w:rsidRDefault="003E01B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2" w:history="1">
              <w:r w:rsidR="00813988" w:rsidRPr="002638F3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Dole.emilie@chu-amiens.fr</w:t>
              </w:r>
            </w:hyperlink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0DAAA5F8" w:rsidR="009841E7" w:rsidRPr="00A87949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03.22.08.86.01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D72A5A">
        <w:trPr>
          <w:trHeight w:val="413"/>
        </w:trPr>
        <w:tc>
          <w:tcPr>
            <w:tcW w:w="17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57712E96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13988">
              <w:rPr>
                <w:rFonts w:ascii="Trebuchet MS" w:eastAsia="Calibri" w:hAnsi="Trebuchet MS"/>
                <w:sz w:val="22"/>
                <w:szCs w:val="22"/>
              </w:rPr>
              <w:t> </w:t>
            </w:r>
            <w:r w:rsidR="00813988" w:rsidRPr="00813988">
              <w:rPr>
                <w:rFonts w:ascii="Trebuchet MS" w:eastAsia="Calibri" w:hAnsi="Trebuchet MS"/>
                <w:sz w:val="22"/>
                <w:szCs w:val="22"/>
              </w:rPr>
              <w:t xml:space="preserve">CHU </w:t>
            </w:r>
            <w:r w:rsidR="00813988">
              <w:rPr>
                <w:rFonts w:ascii="Trebuchet MS" w:eastAsia="Calibri" w:hAnsi="Trebuchet MS"/>
                <w:sz w:val="22"/>
                <w:szCs w:val="22"/>
              </w:rPr>
              <w:t xml:space="preserve">AMIENS PICARDIE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398A5E17" w:rsidR="009841E7" w:rsidRPr="00A87949" w:rsidRDefault="00813988" w:rsidP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LECLERC Stéphane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6ABEFC7D" w:rsidR="009841E7" w:rsidRPr="00A87949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Adjoint Restauration </w:t>
            </w:r>
            <w:r w:rsidR="009841E7" w:rsidRPr="00813988">
              <w:rPr>
                <w:rFonts w:ascii="Trebuchet MS" w:eastAsia="Calibri" w:hAnsi="Trebuchet MS"/>
                <w:sz w:val="22"/>
                <w:szCs w:val="22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4D7C9CBE" w:rsidR="009841E7" w:rsidRPr="00A87949" w:rsidRDefault="003E01B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3" w:history="1">
              <w:r w:rsidR="00813988" w:rsidRPr="002638F3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Leclercq.stephane@chu-amiens.fr</w:t>
              </w:r>
            </w:hyperlink>
            <w:r w:rsidR="00813988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6FEC8A3D" w:rsidR="00813988" w:rsidRPr="00A87949" w:rsidRDefault="00813988" w:rsidP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03.22.08.86.06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813988">
              <w:rPr>
                <w:rFonts w:ascii="Trebuchet MS" w:eastAsia="Calibri" w:hAnsi="Trebuchet MS"/>
                <w:sz w:val="22"/>
                <w:szCs w:val="22"/>
              </w:rPr>
              <w:t> </w:t>
            </w:r>
          </w:p>
        </w:tc>
      </w:tr>
      <w:tr w:rsidR="00813988" w:rsidRPr="00A87949" w14:paraId="268045FE" w14:textId="77777777" w:rsidTr="00D72A5A">
        <w:trPr>
          <w:trHeight w:val="41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6C8C0" w14:textId="0895F02D" w:rsidR="00813988" w:rsidRPr="00813988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CHU AMIENS PICARDIE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03D07" w14:textId="524BD764" w:rsidR="00813988" w:rsidRDefault="00813988" w:rsidP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BOULANGER Valérie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1EFC4" w14:textId="6A09E0C8" w:rsidR="00813988" w:rsidRDefault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Approvisionneur 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7EAD9" w14:textId="60C77612" w:rsidR="00813988" w:rsidRDefault="003E01B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4" w:history="1">
              <w:r w:rsidR="00D72A5A" w:rsidRPr="002638F3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Boulanger.valerie@chu-amiens.fr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896CF6" w14:textId="1A7BC584" w:rsidR="00D72A5A" w:rsidRDefault="00EE1EFE" w:rsidP="00EE1E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</w:t>
            </w:r>
            <w:r w:rsidR="00D72A5A">
              <w:rPr>
                <w:rFonts w:ascii="Trebuchet MS" w:eastAsia="Calibri" w:hAnsi="Trebuchet MS"/>
                <w:sz w:val="22"/>
                <w:szCs w:val="22"/>
              </w:rPr>
              <w:t>.85.92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25E2F2" w14:textId="77777777" w:rsidR="00813988" w:rsidRPr="00813988" w:rsidRDefault="00813988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813988" w:rsidRPr="00A87949" w14:paraId="65D01D6D" w14:textId="77777777" w:rsidTr="00D72A5A">
        <w:trPr>
          <w:trHeight w:val="41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4358A" w14:textId="16DB7481" w:rsidR="00813988" w:rsidRPr="00813988" w:rsidRDefault="00D72A5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CHU AMIENS PICARDIE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6CF45" w14:textId="3CE7456A" w:rsidR="00813988" w:rsidRDefault="00D72A5A" w:rsidP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CARETTE Anaïs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A3F43" w14:textId="4C4F1EFD" w:rsidR="00813988" w:rsidRDefault="00D72A5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Assistante Achat Hôtellerie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9EC31" w14:textId="15A6DFE9" w:rsidR="00813988" w:rsidRDefault="003E01B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5" w:history="1">
              <w:r w:rsidR="00D72A5A" w:rsidRPr="002638F3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Carette.anais@chu-amiens.fr</w:t>
              </w:r>
            </w:hyperlink>
            <w:r w:rsidR="00D72A5A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70193" w14:textId="77646E12" w:rsidR="00813988" w:rsidRDefault="00D72A5A" w:rsidP="0081398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03.22.08.86.49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A41BEC" w14:textId="77777777" w:rsidR="00813988" w:rsidRPr="00813988" w:rsidRDefault="00813988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6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CF2F6" w14:textId="77777777" w:rsidR="003E01B7" w:rsidRDefault="003E01B7">
      <w:r>
        <w:separator/>
      </w:r>
    </w:p>
  </w:endnote>
  <w:endnote w:type="continuationSeparator" w:id="0">
    <w:p w14:paraId="76F3CBC4" w14:textId="77777777" w:rsidR="003E01B7" w:rsidRDefault="003E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B5D0" w14:textId="77777777" w:rsidR="003E01B7" w:rsidRDefault="003E01B7">
      <w:r>
        <w:separator/>
      </w:r>
    </w:p>
  </w:footnote>
  <w:footnote w:type="continuationSeparator" w:id="0">
    <w:p w14:paraId="3812DB6B" w14:textId="77777777" w:rsidR="003E01B7" w:rsidRDefault="003E0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0F582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0FB6"/>
    <w:rsid w:val="00243252"/>
    <w:rsid w:val="00253130"/>
    <w:rsid w:val="00254C47"/>
    <w:rsid w:val="0025557E"/>
    <w:rsid w:val="00264CF0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01B7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3988"/>
    <w:rsid w:val="00815820"/>
    <w:rsid w:val="008328C7"/>
    <w:rsid w:val="008347DF"/>
    <w:rsid w:val="008434A9"/>
    <w:rsid w:val="00861982"/>
    <w:rsid w:val="00863E48"/>
    <w:rsid w:val="008765DD"/>
    <w:rsid w:val="00880080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70BD8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0BFD"/>
    <w:rsid w:val="00C85B7D"/>
    <w:rsid w:val="00C87ECD"/>
    <w:rsid w:val="00C962E7"/>
    <w:rsid w:val="00CB235C"/>
    <w:rsid w:val="00CB37AA"/>
    <w:rsid w:val="00CC3EFE"/>
    <w:rsid w:val="00CD08DB"/>
    <w:rsid w:val="00CD12B2"/>
    <w:rsid w:val="00CD619A"/>
    <w:rsid w:val="00CD7B80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72A5A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1EFE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ulanger.valerie@chu-amiens.fr" TargetMode="External"/><Relationship Id="rId13" Type="http://schemas.openxmlformats.org/officeDocument/2006/relationships/hyperlink" Target="mailto:Leclercq.stephane@chu-amiens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le.emilie@chu-amiens.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ntrefacturier-alimentation@chu-amiens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arette.anais@chu-amiens.fr" TargetMode="External"/><Relationship Id="rId10" Type="http://schemas.openxmlformats.org/officeDocument/2006/relationships/hyperlink" Target="mailto:boulanger.valerie@chu-amien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clercq.stephane@chu-amiens.fr" TargetMode="External"/><Relationship Id="rId14" Type="http://schemas.openxmlformats.org/officeDocument/2006/relationships/hyperlink" Target="mailto:Boulanger.valerie@chu-amien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97A43-398F-4BCE-B91E-8B525932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2025-10-17T13:44:00Z</dcterms:created>
  <dcterms:modified xsi:type="dcterms:W3CDTF">2025-10-17T13:44:00Z</dcterms:modified>
</cp:coreProperties>
</file>